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CB" w:rsidRPr="00911BCB" w:rsidRDefault="00334AF4" w:rsidP="00911BCB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bookmarkStart w:id="0" w:name="_GoBack"/>
      <w:r w:rsidRPr="00911BCB">
        <w:rPr>
          <w:rFonts w:ascii="宋体" w:hAnsi="宋体"/>
          <w:b/>
          <w:sz w:val="30"/>
          <w:szCs w:val="30"/>
        </w:rPr>
        <w:t>201</w:t>
      </w:r>
      <w:r w:rsidR="00911BCB" w:rsidRPr="00911BCB">
        <w:rPr>
          <w:rFonts w:ascii="宋体" w:hAnsi="宋体"/>
          <w:b/>
          <w:sz w:val="30"/>
          <w:szCs w:val="30"/>
        </w:rPr>
        <w:t>9</w:t>
      </w:r>
      <w:r w:rsidRPr="00911BCB">
        <w:rPr>
          <w:rFonts w:ascii="宋体" w:hAnsi="宋体" w:hint="eastAsia"/>
          <w:b/>
          <w:sz w:val="30"/>
          <w:szCs w:val="30"/>
        </w:rPr>
        <w:t>级</w:t>
      </w:r>
      <w:r w:rsidRPr="00911BCB">
        <w:rPr>
          <w:rFonts w:ascii="宋体" w:hAnsi="宋体"/>
          <w:b/>
          <w:sz w:val="30"/>
          <w:szCs w:val="30"/>
        </w:rPr>
        <w:t>MBA</w:t>
      </w:r>
      <w:r w:rsidR="00911BCB" w:rsidRPr="00911BCB">
        <w:rPr>
          <w:rFonts w:ascii="宋体" w:hAnsi="宋体"/>
          <w:b/>
          <w:sz w:val="30"/>
          <w:szCs w:val="30"/>
        </w:rPr>
        <w:t>1</w:t>
      </w:r>
      <w:r w:rsidR="00911BCB" w:rsidRPr="00911BCB">
        <w:rPr>
          <w:rFonts w:ascii="宋体" w:hAnsi="宋体" w:hint="eastAsia"/>
          <w:b/>
          <w:sz w:val="30"/>
          <w:szCs w:val="30"/>
        </w:rPr>
        <w:t>班-</w:t>
      </w:r>
      <w:r w:rsidR="00911BCB" w:rsidRPr="00911BCB">
        <w:rPr>
          <w:rFonts w:ascii="宋体" w:hAnsi="宋体"/>
          <w:b/>
          <w:sz w:val="30"/>
          <w:szCs w:val="30"/>
        </w:rPr>
        <w:t>3</w:t>
      </w:r>
      <w:r w:rsidR="00911BCB" w:rsidRPr="00911BCB">
        <w:rPr>
          <w:rFonts w:ascii="宋体" w:hAnsi="宋体" w:hint="eastAsia"/>
          <w:b/>
          <w:sz w:val="30"/>
          <w:szCs w:val="30"/>
        </w:rPr>
        <w:t>班</w:t>
      </w:r>
      <w:r w:rsidRPr="00911BCB">
        <w:rPr>
          <w:rFonts w:ascii="宋体" w:hAnsi="宋体" w:hint="eastAsia"/>
          <w:b/>
          <w:sz w:val="30"/>
          <w:szCs w:val="30"/>
        </w:rPr>
        <w:t>《</w:t>
      </w:r>
      <w:r w:rsidR="00321C37" w:rsidRPr="00911BCB">
        <w:rPr>
          <w:rFonts w:ascii="宋体" w:hAnsi="宋体" w:hint="eastAsia"/>
          <w:b/>
          <w:sz w:val="30"/>
          <w:szCs w:val="30"/>
        </w:rPr>
        <w:t>社会主义市场经济理论与</w:t>
      </w:r>
      <w:bookmarkEnd w:id="0"/>
      <w:r w:rsidR="00321C37" w:rsidRPr="00911BCB">
        <w:rPr>
          <w:rFonts w:ascii="宋体" w:hAnsi="宋体" w:hint="eastAsia"/>
          <w:b/>
          <w:sz w:val="30"/>
          <w:szCs w:val="30"/>
        </w:rPr>
        <w:t>实践</w:t>
      </w:r>
      <w:r w:rsidRPr="00911BCB">
        <w:rPr>
          <w:rFonts w:ascii="宋体" w:hAnsi="宋体" w:hint="eastAsia"/>
          <w:b/>
          <w:sz w:val="30"/>
          <w:szCs w:val="30"/>
        </w:rPr>
        <w:t>》课程</w:t>
      </w:r>
    </w:p>
    <w:p w:rsidR="00334AF4" w:rsidRPr="00911BCB" w:rsidRDefault="00911BCB" w:rsidP="00911BCB">
      <w:pPr>
        <w:spacing w:beforeLines="50" w:before="156" w:afterLines="50" w:after="156"/>
        <w:jc w:val="center"/>
        <w:rPr>
          <w:rFonts w:ascii="宋体" w:hAnsi="宋体"/>
          <w:b/>
          <w:sz w:val="30"/>
          <w:szCs w:val="30"/>
        </w:rPr>
      </w:pPr>
      <w:r w:rsidRPr="00911BCB">
        <w:rPr>
          <w:rFonts w:ascii="宋体" w:hAnsi="宋体" w:hint="eastAsia"/>
          <w:b/>
          <w:sz w:val="30"/>
          <w:szCs w:val="30"/>
        </w:rPr>
        <w:t>期末</w:t>
      </w:r>
      <w:r w:rsidR="00334AF4" w:rsidRPr="00911BCB">
        <w:rPr>
          <w:rFonts w:ascii="宋体" w:hAnsi="宋体" w:hint="eastAsia"/>
          <w:b/>
          <w:sz w:val="30"/>
          <w:szCs w:val="30"/>
        </w:rPr>
        <w:t>论文要求</w:t>
      </w:r>
    </w:p>
    <w:p w:rsidR="00334AF4" w:rsidRPr="00911BCB" w:rsidRDefault="00334AF4" w:rsidP="00E03A24">
      <w:pPr>
        <w:widowControl/>
        <w:shd w:val="clear" w:color="auto" w:fill="FFFFFF"/>
        <w:spacing w:line="480" w:lineRule="auto"/>
        <w:ind w:firstLineChars="225" w:firstLine="540"/>
        <w:jc w:val="left"/>
        <w:rPr>
          <w:rFonts w:ascii="宋体" w:hAnsi="宋体"/>
          <w:color w:val="000000"/>
          <w:sz w:val="24"/>
          <w:szCs w:val="24"/>
        </w:rPr>
      </w:pPr>
    </w:p>
    <w:p w:rsidR="00334AF4" w:rsidRPr="00911BCB" w:rsidRDefault="00334AF4" w:rsidP="00911BCB">
      <w:pPr>
        <w:widowControl/>
        <w:shd w:val="clear" w:color="auto" w:fill="FFFFFF"/>
        <w:spacing w:line="600" w:lineRule="auto"/>
        <w:ind w:firstLineChars="225" w:firstLine="63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11BCB">
        <w:rPr>
          <w:rFonts w:ascii="宋体" w:hAnsi="宋体" w:hint="eastAsia"/>
          <w:color w:val="000000"/>
          <w:sz w:val="28"/>
          <w:szCs w:val="28"/>
        </w:rPr>
        <w:t>一、</w:t>
      </w:r>
      <w:r w:rsidRPr="00911BCB">
        <w:rPr>
          <w:rFonts w:ascii="宋体" w:hAnsi="宋体" w:cs="宋体" w:hint="eastAsia"/>
          <w:color w:val="000000"/>
          <w:kern w:val="0"/>
          <w:sz w:val="28"/>
          <w:szCs w:val="28"/>
        </w:rPr>
        <w:t>根据</w:t>
      </w:r>
      <w:r w:rsidR="00321C37" w:rsidRPr="00911BCB">
        <w:rPr>
          <w:rFonts w:ascii="宋体" w:hAnsi="宋体" w:cs="宋体" w:hint="eastAsia"/>
          <w:color w:val="000000"/>
          <w:kern w:val="0"/>
          <w:sz w:val="28"/>
          <w:szCs w:val="28"/>
        </w:rPr>
        <w:t>课堂</w:t>
      </w:r>
      <w:r w:rsidR="003D56A9">
        <w:rPr>
          <w:rFonts w:ascii="宋体" w:hAnsi="宋体" w:cs="宋体" w:hint="eastAsia"/>
          <w:color w:val="000000"/>
          <w:kern w:val="0"/>
          <w:sz w:val="28"/>
          <w:szCs w:val="28"/>
        </w:rPr>
        <w:t>讲座所学的</w:t>
      </w:r>
      <w:r w:rsidRPr="00911BCB">
        <w:rPr>
          <w:rFonts w:ascii="宋体" w:hAnsi="宋体" w:cs="宋体" w:hint="eastAsia"/>
          <w:color w:val="000000"/>
          <w:kern w:val="0"/>
          <w:sz w:val="28"/>
          <w:szCs w:val="28"/>
        </w:rPr>
        <w:t>相关内容，结合自己的心得体会，请任选一个讲座选题，题目自拟。</w:t>
      </w:r>
    </w:p>
    <w:p w:rsidR="00334AF4" w:rsidRPr="00911BCB" w:rsidRDefault="00334AF4" w:rsidP="00911BCB">
      <w:pPr>
        <w:widowControl/>
        <w:shd w:val="clear" w:color="auto" w:fill="FFFFFF"/>
        <w:spacing w:line="600" w:lineRule="auto"/>
        <w:ind w:firstLineChars="236" w:firstLine="661"/>
        <w:jc w:val="left"/>
        <w:rPr>
          <w:rFonts w:ascii="宋体" w:hAnsi="宋体"/>
          <w:color w:val="000000"/>
          <w:sz w:val="28"/>
          <w:szCs w:val="28"/>
        </w:rPr>
      </w:pPr>
      <w:r w:rsidRPr="00911BCB">
        <w:rPr>
          <w:rFonts w:ascii="宋体" w:hAnsi="宋体" w:cs="宋体" w:hint="eastAsia"/>
          <w:color w:val="000000"/>
          <w:kern w:val="0"/>
          <w:sz w:val="28"/>
          <w:szCs w:val="28"/>
        </w:rPr>
        <w:t>二、</w:t>
      </w:r>
      <w:r w:rsidRPr="00911BCB">
        <w:rPr>
          <w:rFonts w:ascii="宋体" w:hAnsi="宋体" w:hint="eastAsia"/>
          <w:color w:val="000000"/>
          <w:sz w:val="28"/>
          <w:szCs w:val="28"/>
        </w:rPr>
        <w:t>论文写作要求：</w:t>
      </w:r>
      <w:r w:rsidRPr="00911BCB">
        <w:rPr>
          <w:rFonts w:ascii="宋体" w:hAnsi="宋体" w:cs="宋体" w:hint="eastAsia"/>
          <w:color w:val="000000"/>
          <w:kern w:val="0"/>
          <w:sz w:val="28"/>
          <w:szCs w:val="28"/>
        </w:rPr>
        <w:t>要求观点明确，论文字数不少于</w:t>
      </w:r>
      <w:r w:rsidRPr="00911BCB">
        <w:rPr>
          <w:rFonts w:ascii="宋体" w:hAnsi="宋体" w:cs="宋体"/>
          <w:color w:val="000000"/>
          <w:kern w:val="0"/>
          <w:sz w:val="28"/>
          <w:szCs w:val="28"/>
        </w:rPr>
        <w:t>5000</w:t>
      </w:r>
      <w:r w:rsidRPr="00911BCB">
        <w:rPr>
          <w:rFonts w:ascii="宋体" w:hAnsi="宋体" w:cs="宋体" w:hint="eastAsia"/>
          <w:color w:val="000000"/>
          <w:kern w:val="0"/>
          <w:sz w:val="28"/>
          <w:szCs w:val="28"/>
        </w:rPr>
        <w:t>字左右，按照论文格式的规定要求进行撰写。</w:t>
      </w:r>
    </w:p>
    <w:p w:rsidR="00334AF4" w:rsidRPr="00911BCB" w:rsidRDefault="00334AF4" w:rsidP="00911BCB">
      <w:pPr>
        <w:widowControl/>
        <w:shd w:val="clear" w:color="auto" w:fill="FFFFFF"/>
        <w:spacing w:line="600" w:lineRule="auto"/>
        <w:ind w:firstLineChars="177" w:firstLine="496"/>
        <w:jc w:val="left"/>
        <w:rPr>
          <w:rFonts w:ascii="宋体" w:hAnsi="宋体"/>
          <w:color w:val="000000"/>
          <w:sz w:val="28"/>
          <w:szCs w:val="28"/>
        </w:rPr>
      </w:pPr>
    </w:p>
    <w:p w:rsidR="00334AF4" w:rsidRPr="004C7443" w:rsidRDefault="00334AF4" w:rsidP="00916581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</w:p>
    <w:sectPr w:rsidR="00334AF4" w:rsidRPr="004C7443" w:rsidSect="0075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49" w:rsidRDefault="00CE1049" w:rsidP="00911BCB">
      <w:r>
        <w:separator/>
      </w:r>
    </w:p>
  </w:endnote>
  <w:endnote w:type="continuationSeparator" w:id="0">
    <w:p w:rsidR="00CE1049" w:rsidRDefault="00CE1049" w:rsidP="0091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49" w:rsidRDefault="00CE1049" w:rsidP="00911BCB">
      <w:r>
        <w:separator/>
      </w:r>
    </w:p>
  </w:footnote>
  <w:footnote w:type="continuationSeparator" w:id="0">
    <w:p w:rsidR="00CE1049" w:rsidRDefault="00CE1049" w:rsidP="00911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01E"/>
    <w:rsid w:val="000246F5"/>
    <w:rsid w:val="0003202B"/>
    <w:rsid w:val="00052E9A"/>
    <w:rsid w:val="00055669"/>
    <w:rsid w:val="000624FD"/>
    <w:rsid w:val="00064122"/>
    <w:rsid w:val="00086151"/>
    <w:rsid w:val="00087D86"/>
    <w:rsid w:val="000A0A65"/>
    <w:rsid w:val="000B5E56"/>
    <w:rsid w:val="000C4B95"/>
    <w:rsid w:val="000E3E75"/>
    <w:rsid w:val="000F0AEA"/>
    <w:rsid w:val="000F6E61"/>
    <w:rsid w:val="00106F3D"/>
    <w:rsid w:val="00132B8F"/>
    <w:rsid w:val="00143121"/>
    <w:rsid w:val="00150854"/>
    <w:rsid w:val="00151475"/>
    <w:rsid w:val="00153C02"/>
    <w:rsid w:val="001647BF"/>
    <w:rsid w:val="00173A5D"/>
    <w:rsid w:val="00183658"/>
    <w:rsid w:val="001908C8"/>
    <w:rsid w:val="001B040E"/>
    <w:rsid w:val="001D3D9E"/>
    <w:rsid w:val="001D5E2E"/>
    <w:rsid w:val="001D7AFD"/>
    <w:rsid w:val="00205489"/>
    <w:rsid w:val="00216533"/>
    <w:rsid w:val="002319DC"/>
    <w:rsid w:val="0027346F"/>
    <w:rsid w:val="002C43B0"/>
    <w:rsid w:val="002D15C2"/>
    <w:rsid w:val="002E6F18"/>
    <w:rsid w:val="00321C37"/>
    <w:rsid w:val="00334AF4"/>
    <w:rsid w:val="003378E6"/>
    <w:rsid w:val="00351626"/>
    <w:rsid w:val="00373455"/>
    <w:rsid w:val="00384C74"/>
    <w:rsid w:val="003C1615"/>
    <w:rsid w:val="003D56A9"/>
    <w:rsid w:val="003E1941"/>
    <w:rsid w:val="003E28CF"/>
    <w:rsid w:val="003F19FB"/>
    <w:rsid w:val="00415631"/>
    <w:rsid w:val="00421F48"/>
    <w:rsid w:val="00461727"/>
    <w:rsid w:val="00474548"/>
    <w:rsid w:val="004A77C2"/>
    <w:rsid w:val="004C7443"/>
    <w:rsid w:val="004D5EBB"/>
    <w:rsid w:val="004E63B7"/>
    <w:rsid w:val="004E7358"/>
    <w:rsid w:val="005008E4"/>
    <w:rsid w:val="005043A9"/>
    <w:rsid w:val="0051429D"/>
    <w:rsid w:val="005251AC"/>
    <w:rsid w:val="00541393"/>
    <w:rsid w:val="00583F4A"/>
    <w:rsid w:val="00586275"/>
    <w:rsid w:val="005A3930"/>
    <w:rsid w:val="005E0274"/>
    <w:rsid w:val="005F2992"/>
    <w:rsid w:val="005F3953"/>
    <w:rsid w:val="00607B59"/>
    <w:rsid w:val="00650229"/>
    <w:rsid w:val="006715A8"/>
    <w:rsid w:val="00683816"/>
    <w:rsid w:val="006A7DDE"/>
    <w:rsid w:val="006B415F"/>
    <w:rsid w:val="006C6C76"/>
    <w:rsid w:val="007544C5"/>
    <w:rsid w:val="00754D98"/>
    <w:rsid w:val="00787FB6"/>
    <w:rsid w:val="00790733"/>
    <w:rsid w:val="007914B6"/>
    <w:rsid w:val="007A23CF"/>
    <w:rsid w:val="007B2B9E"/>
    <w:rsid w:val="007C54B9"/>
    <w:rsid w:val="007F1572"/>
    <w:rsid w:val="00817DDF"/>
    <w:rsid w:val="00820E93"/>
    <w:rsid w:val="00821BFF"/>
    <w:rsid w:val="0084501E"/>
    <w:rsid w:val="00851F18"/>
    <w:rsid w:val="0085214C"/>
    <w:rsid w:val="00883358"/>
    <w:rsid w:val="008902AB"/>
    <w:rsid w:val="008A4468"/>
    <w:rsid w:val="008C5398"/>
    <w:rsid w:val="008D465A"/>
    <w:rsid w:val="008D56E0"/>
    <w:rsid w:val="008E7C6B"/>
    <w:rsid w:val="009108E9"/>
    <w:rsid w:val="00911BCB"/>
    <w:rsid w:val="00916581"/>
    <w:rsid w:val="00926258"/>
    <w:rsid w:val="00970D16"/>
    <w:rsid w:val="009E4A0B"/>
    <w:rsid w:val="009F0C47"/>
    <w:rsid w:val="009F1A96"/>
    <w:rsid w:val="00A15195"/>
    <w:rsid w:val="00A21265"/>
    <w:rsid w:val="00A24DF5"/>
    <w:rsid w:val="00A56BBC"/>
    <w:rsid w:val="00A745BF"/>
    <w:rsid w:val="00A842FF"/>
    <w:rsid w:val="00A94F3E"/>
    <w:rsid w:val="00A96764"/>
    <w:rsid w:val="00AB0554"/>
    <w:rsid w:val="00AB1485"/>
    <w:rsid w:val="00AB7B5E"/>
    <w:rsid w:val="00AC6BAF"/>
    <w:rsid w:val="00AF3236"/>
    <w:rsid w:val="00B02546"/>
    <w:rsid w:val="00B165A6"/>
    <w:rsid w:val="00B31B4E"/>
    <w:rsid w:val="00B44137"/>
    <w:rsid w:val="00B70719"/>
    <w:rsid w:val="00B8545C"/>
    <w:rsid w:val="00B8771F"/>
    <w:rsid w:val="00B92728"/>
    <w:rsid w:val="00B92884"/>
    <w:rsid w:val="00B94AF9"/>
    <w:rsid w:val="00BA687A"/>
    <w:rsid w:val="00BB6F64"/>
    <w:rsid w:val="00BD33E6"/>
    <w:rsid w:val="00BE07D7"/>
    <w:rsid w:val="00BF51DB"/>
    <w:rsid w:val="00BF52E8"/>
    <w:rsid w:val="00C04F7B"/>
    <w:rsid w:val="00C07F02"/>
    <w:rsid w:val="00C144C5"/>
    <w:rsid w:val="00C32900"/>
    <w:rsid w:val="00C33D40"/>
    <w:rsid w:val="00C45534"/>
    <w:rsid w:val="00C6477A"/>
    <w:rsid w:val="00C66868"/>
    <w:rsid w:val="00C74762"/>
    <w:rsid w:val="00C97318"/>
    <w:rsid w:val="00CA2616"/>
    <w:rsid w:val="00CB5FCD"/>
    <w:rsid w:val="00CD0BF7"/>
    <w:rsid w:val="00CE1049"/>
    <w:rsid w:val="00CE7BFB"/>
    <w:rsid w:val="00D01C35"/>
    <w:rsid w:val="00D11506"/>
    <w:rsid w:val="00D65F63"/>
    <w:rsid w:val="00DA6D12"/>
    <w:rsid w:val="00DC5DEA"/>
    <w:rsid w:val="00DE102D"/>
    <w:rsid w:val="00E03A24"/>
    <w:rsid w:val="00E21C18"/>
    <w:rsid w:val="00E23827"/>
    <w:rsid w:val="00E74FCC"/>
    <w:rsid w:val="00E775B9"/>
    <w:rsid w:val="00EC7AFA"/>
    <w:rsid w:val="00EF25A5"/>
    <w:rsid w:val="00F014FD"/>
    <w:rsid w:val="00F14E03"/>
    <w:rsid w:val="00F3484E"/>
    <w:rsid w:val="00F3691C"/>
    <w:rsid w:val="00F458D7"/>
    <w:rsid w:val="00F62B27"/>
    <w:rsid w:val="00F75D66"/>
    <w:rsid w:val="00F97806"/>
    <w:rsid w:val="00F978BC"/>
    <w:rsid w:val="00FC6844"/>
    <w:rsid w:val="00FC7F0C"/>
    <w:rsid w:val="00FD70D3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354F5"/>
  <w15:docId w15:val="{5B2E8A7D-73D5-47A8-8D89-C43D11F9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11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911BC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1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11B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liyuan</cp:lastModifiedBy>
  <cp:revision>52</cp:revision>
  <dcterms:created xsi:type="dcterms:W3CDTF">2016-06-27T04:17:00Z</dcterms:created>
  <dcterms:modified xsi:type="dcterms:W3CDTF">2020-01-02T04:11:00Z</dcterms:modified>
</cp:coreProperties>
</file>